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Odrobina humoru na początek weekendu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Odrobina humoru na początek weekendu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------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#TEMARED #lawety #laweta #spacex #tesla #meme #humo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Odrobina humoru na początek weekendu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------</w:t>
      </w:r>
    </w:p>
    <w:p>
      <w:r>
        <w:rPr>
          <w:rFonts w:ascii="calibri" w:hAnsi="calibri" w:eastAsia="calibri" w:cs="calibri"/>
          <w:sz w:val="24"/>
          <w:szCs w:val="24"/>
        </w:rPr>
        <w:t xml:space="preserve">#TEMARED #lawety #laweta #spacex #tesla #meme #humo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2024-05-04T18:04:09+02:00</dcterms:created>
  <dcterms:modified xsi:type="dcterms:W3CDTF">2024-05-04T18:04:09+02:00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